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</w:t>
      </w:r>
      <w:r>
        <w:rPr>
          <w:rFonts w:hint="eastAsia" w:ascii="仿宋_GB2312" w:hAnsi="Verdana" w:eastAsia="仿宋_GB2312" w:cs="宋体"/>
          <w:b/>
          <w:kern w:val="0"/>
          <w:sz w:val="28"/>
          <w:szCs w:val="28"/>
          <w:lang w:eastAsia="zh-CN"/>
        </w:rPr>
        <w:t>盲审复评申请</w:t>
      </w: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表</w:t>
      </w:r>
    </w:p>
    <w:tbl>
      <w:tblPr>
        <w:tblStyle w:val="8"/>
        <w:tblW w:w="86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入学时间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论文修改情况说明：1.匿名评审专家所提原论文存在的问题及需修改之处；2.所作的修改说明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本人学位论文有一位专家不同意答辩，论文已按照评审专家意见修改，现申请再送一位专家评审。已知悉再次送审如意见为“不同意答辩”视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为盲审不通过。</w:t>
            </w: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作者签名：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  <w:p>
            <w:pPr>
              <w:pStyle w:val="15"/>
              <w:shd w:val="clear" w:color="auto" w:fill="FFFFFF"/>
              <w:spacing w:before="0" w:beforeAutospacing="0" w:after="0" w:afterAutospacing="0"/>
              <w:ind w:firstLine="468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3"/>
                <w:szCs w:val="21"/>
                <w:lang w:eastAsia="zh-CN"/>
              </w:rPr>
              <w:t>在本人指导下，</w:t>
            </w: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该生已按照论文评审专家的意见对学位论文进行了修改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导师</w:t>
            </w:r>
            <w:r>
              <w:rPr>
                <w:rFonts w:hint="eastAsia"/>
                <w:sz w:val="24"/>
              </w:rPr>
              <w:t>签名：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613" w:type="dxa"/>
            <w:gridSpan w:val="6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/>
                <w:color w:val="000000"/>
                <w:spacing w:val="-13"/>
                <w:szCs w:val="21"/>
              </w:rPr>
              <w:t>本表不够填写可加页。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ZDI4MGMxY2JkNTI1NjA0ZjYxMjVkYmUyN2FmYWQifQ=="/>
  </w:docVars>
  <w:rsids>
    <w:rsidRoot w:val="00CB6CD1"/>
    <w:rsid w:val="002A0BCF"/>
    <w:rsid w:val="002F1C79"/>
    <w:rsid w:val="004B3A16"/>
    <w:rsid w:val="00545A09"/>
    <w:rsid w:val="00791355"/>
    <w:rsid w:val="00950749"/>
    <w:rsid w:val="00A921B6"/>
    <w:rsid w:val="00AF546D"/>
    <w:rsid w:val="00B729F5"/>
    <w:rsid w:val="00BA3BE6"/>
    <w:rsid w:val="00CB6CD1"/>
    <w:rsid w:val="00D341C8"/>
    <w:rsid w:val="00E94FB9"/>
    <w:rsid w:val="0302638D"/>
    <w:rsid w:val="1B1772DB"/>
    <w:rsid w:val="1B4847DF"/>
    <w:rsid w:val="52355879"/>
    <w:rsid w:val="53AB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autoRedefine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autoRedefine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autoRedefine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203</Words>
  <Characters>205</Characters>
  <Lines>2</Lines>
  <Paragraphs>1</Paragraphs>
  <TotalTime>317</TotalTime>
  <ScaleCrop>false</ScaleCrop>
  <LinksUpToDate>false</LinksUpToDate>
  <CharactersWithSpaces>297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研究生院</cp:lastModifiedBy>
  <cp:lastPrinted>2024-03-05T02:51:47Z</cp:lastPrinted>
  <dcterms:modified xsi:type="dcterms:W3CDTF">2024-03-05T03:07:37Z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B798A5384B2B4A0F9CEB00E43865994A_13</vt:lpwstr>
  </property>
</Properties>
</file>